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20A4" w14:textId="0A12E76A" w:rsidR="001E0F23" w:rsidRPr="00E96CD6" w:rsidRDefault="001E0F23" w:rsidP="001E0F23">
      <w:pPr>
        <w:spacing w:after="100"/>
        <w:rPr>
          <w:rFonts w:ascii="TH SarabunPSK" w:hAnsi="TH SarabunPSK" w:cs="TH SarabunPSK"/>
          <w:b/>
          <w:bCs/>
          <w:sz w:val="32"/>
          <w:szCs w:val="32"/>
        </w:rPr>
      </w:pPr>
      <w:r w:rsidRPr="00E96CD6">
        <w:rPr>
          <w:rFonts w:ascii="TH SarabunPSK" w:hAnsi="TH SarabunPSK" w:cs="TH SarabunPSK"/>
          <w:b/>
          <w:bCs/>
          <w:sz w:val="32"/>
          <w:szCs w:val="32"/>
          <w:cs/>
        </w:rPr>
        <w:t>องค์การนักวิชาชีพในอนาคตแห่งประเทศไทย วิทยาลัย</w:t>
      </w:r>
      <w:r w:rsidR="00E82C9E" w:rsidRPr="00E96CD6">
        <w:rPr>
          <w:rFonts w:ascii="TH SarabunPSK" w:hAnsi="TH SarabunPSK" w:cs="TH SarabunPSK" w:hint="cs"/>
          <w:b/>
          <w:bCs/>
          <w:sz w:val="32"/>
          <w:szCs w:val="32"/>
          <w:cs/>
        </w:rPr>
        <w:t>สารพัดช่างตราด</w:t>
      </w:r>
    </w:p>
    <w:p w14:paraId="0C78FEBC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๑. ชื่อโครงการ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12448555" w14:textId="33CF7595" w:rsidR="00E96CD6" w:rsidRPr="00E96CD6" w:rsidRDefault="00E96CD6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96E1" wp14:editId="3D98E5C8">
                <wp:simplePos x="0" y="0"/>
                <wp:positionH relativeFrom="column">
                  <wp:posOffset>908685</wp:posOffset>
                </wp:positionH>
                <wp:positionV relativeFrom="paragraph">
                  <wp:posOffset>37465</wp:posOffset>
                </wp:positionV>
                <wp:extent cx="167640" cy="152400"/>
                <wp:effectExtent l="0" t="0" r="2286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D8288" id="สี่เหลี่ยมผืนผ้า 1" o:spid="_x0000_s1026" style="position:absolute;margin-left:71.55pt;margin-top:2.95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" fillcolor="white [3201]" strokecolor="black [3200]" strokeweight="2pt"/>
            </w:pict>
          </mc:Fallback>
        </mc:AlternateConten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เป้าหมายที่ ๑  พัฒนาคนดี และมีความสุข</w:t>
      </w:r>
    </w:p>
    <w:p w14:paraId="650B04AD" w14:textId="1B2915BD" w:rsidR="00E96CD6" w:rsidRPr="00E96CD6" w:rsidRDefault="00E96CD6" w:rsidP="00E96CD6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 w:hint="cs"/>
          <w:sz w:val="32"/>
          <w:szCs w:val="32"/>
          <w:cs/>
        </w:rPr>
        <w:t>แผนพัฒนา..........................................................................................</w:t>
      </w:r>
    </w:p>
    <w:p w14:paraId="72BF4E04" w14:textId="34D7EC74" w:rsidR="00E96CD6" w:rsidRPr="00E96CD6" w:rsidRDefault="00E96CD6" w:rsidP="00E96CD6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448D9" wp14:editId="2B9D72E1">
                <wp:simplePos x="0" y="0"/>
                <wp:positionH relativeFrom="column">
                  <wp:posOffset>923925</wp:posOffset>
                </wp:positionH>
                <wp:positionV relativeFrom="paragraph">
                  <wp:posOffset>45720</wp:posOffset>
                </wp:positionV>
                <wp:extent cx="152400" cy="160020"/>
                <wp:effectExtent l="0" t="0" r="1905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53D6" id="สี่เหลี่ยมผืนผ้า 2" o:spid="_x0000_s1026" style="position:absolute;margin-left:72.75pt;margin-top:3.6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" fillcolor="white [3201]" strokecolor="black [3200]" strokeweight="2pt"/>
            </w:pict>
          </mc:Fallback>
        </mc:AlternateConten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เป้าหมายที่ ๒  พัฒนาคนเก่ง และมีความสุข</w:t>
      </w:r>
    </w:p>
    <w:p w14:paraId="3020E23F" w14:textId="5660690E" w:rsidR="00E96CD6" w:rsidRPr="00E96CD6" w:rsidRDefault="00E96CD6" w:rsidP="00E96CD6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 w:hint="cs"/>
          <w:sz w:val="32"/>
          <w:szCs w:val="32"/>
          <w:cs/>
        </w:rPr>
        <w:t>แผนพัฒนา..........................................................................................</w:t>
      </w:r>
    </w:p>
    <w:p w14:paraId="49A30A2E" w14:textId="6DC921BB" w:rsidR="00E96CD6" w:rsidRDefault="00E96CD6" w:rsidP="001E0F23">
      <w:pPr>
        <w:rPr>
          <w:rFonts w:ascii="TH SarabunPSK" w:hAnsi="TH SarabunPSK" w:cs="TH SarabunPSK"/>
          <w:b/>
          <w:bCs/>
          <w:sz w:val="32"/>
          <w:szCs w:val="32"/>
        </w:rPr>
      </w:pPr>
      <w:r w:rsidRPr="00E96CD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01710" wp14:editId="49271F2D">
                <wp:simplePos x="0" y="0"/>
                <wp:positionH relativeFrom="column">
                  <wp:posOffset>954405</wp:posOffset>
                </wp:positionH>
                <wp:positionV relativeFrom="paragraph">
                  <wp:posOffset>46990</wp:posOffset>
                </wp:positionV>
                <wp:extent cx="175260" cy="167640"/>
                <wp:effectExtent l="0" t="0" r="1524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DA456" id="สี่เหลี่ยมผืนผ้า 3" o:spid="_x0000_s1026" style="position:absolute;margin-left:75.15pt;margin-top:3.7pt;width:13.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" fillcolor="white [3201]" strokecolor="black [3200]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  ผู้รับผิดชอบ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96CD6">
        <w:rPr>
          <w:rFonts w:ascii="TH SarabunPSK" w:hAnsi="TH SarabunPSK" w:cs="TH SarabunPSK"/>
          <w:b/>
          <w:bCs/>
          <w:sz w:val="32"/>
          <w:szCs w:val="32"/>
          <w:cs/>
        </w:rPr>
        <w:t>องค์การนักวิชาชีพในอนาคตแห่งประเทศไทย วิทยาลัย</w:t>
      </w:r>
      <w:r w:rsidRPr="00E96CD6">
        <w:rPr>
          <w:rFonts w:ascii="TH SarabunPSK" w:hAnsi="TH SarabunPSK" w:cs="TH SarabunPSK" w:hint="cs"/>
          <w:b/>
          <w:bCs/>
          <w:sz w:val="32"/>
          <w:szCs w:val="32"/>
          <w:cs/>
        </w:rPr>
        <w:t>สารพัดช่างตราด</w:t>
      </w:r>
    </w:p>
    <w:p w14:paraId="771A2A2D" w14:textId="3A323F18" w:rsidR="00E96CD6" w:rsidRDefault="00E96CD6" w:rsidP="001E0F23">
      <w:pPr>
        <w:rPr>
          <w:rFonts w:ascii="TH SarabunPSK" w:hAnsi="TH SarabunPSK" w:cs="TH SarabunPSK"/>
          <w:b/>
          <w:bCs/>
          <w:sz w:val="32"/>
          <w:szCs w:val="32"/>
        </w:rPr>
      </w:pPr>
      <w:r w:rsidRPr="00E96CD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0E921" wp14:editId="6046797A">
                <wp:simplePos x="0" y="0"/>
                <wp:positionH relativeFrom="column">
                  <wp:posOffset>946785</wp:posOffset>
                </wp:positionH>
                <wp:positionV relativeFrom="paragraph">
                  <wp:posOffset>55245</wp:posOffset>
                </wp:positionV>
                <wp:extent cx="167640" cy="152400"/>
                <wp:effectExtent l="0" t="0" r="2286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2DB54" id="สี่เหลี่ยมผืนผ้า 6" o:spid="_x0000_s1026" style="position:absolute;margin-left:74.55pt;margin-top:4.35pt;width:13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ชมรมวิชาชีพสาขาวิชา.............................................</w:t>
      </w:r>
      <w:bookmarkStart w:id="0" w:name="_GoBack"/>
      <w:bookmarkEnd w:id="0"/>
    </w:p>
    <w:p w14:paraId="2A739083" w14:textId="34AB49CC" w:rsidR="00E96CD6" w:rsidRPr="00E96CD6" w:rsidRDefault="00E96CD6" w:rsidP="001E0F2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6CD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34902" wp14:editId="2CF2772F">
                <wp:simplePos x="0" y="0"/>
                <wp:positionH relativeFrom="column">
                  <wp:posOffset>954405</wp:posOffset>
                </wp:positionH>
                <wp:positionV relativeFrom="paragraph">
                  <wp:posOffset>47625</wp:posOffset>
                </wp:positionV>
                <wp:extent cx="175260" cy="160020"/>
                <wp:effectExtent l="0" t="0" r="15240" b="1143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3374" id="สี่เหลี่ยมผืนผ้า 7" o:spid="_x0000_s1026" style="position:absolute;margin-left:75.15pt;margin-top:3.75pt;width:13.8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ชมรม........................................................................</w:t>
      </w:r>
    </w:p>
    <w:p w14:paraId="18D12CE5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ผู้ประสานงาน ชื่อ-นามสกุล…………………………………………………………………………………………………………………..</w:t>
      </w:r>
    </w:p>
    <w:p w14:paraId="2BB40251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ตำแหน่ง……………………………………………………………………………โทรศัพท์…………………………………………………….</w:t>
      </w:r>
    </w:p>
    <w:p w14:paraId="5B496BBB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</w:rPr>
        <w:t>E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96CD6">
        <w:rPr>
          <w:rFonts w:ascii="TH SarabunPSK" w:eastAsia="Calibri" w:hAnsi="TH SarabunPSK" w:cs="TH SarabunPSK"/>
          <w:sz w:val="32"/>
          <w:szCs w:val="32"/>
        </w:rPr>
        <w:t>mail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14:paraId="2AB6BB67" w14:textId="6C768B4C" w:rsidR="001E0F23" w:rsidRPr="00E96CD6" w:rsidRDefault="00B74027" w:rsidP="001E0F2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. ความสำคัญของโครงการ/หลักการและเหตุผล</w:t>
      </w:r>
    </w:p>
    <w:p w14:paraId="3F40296C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81E742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918C57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7C1DCBE" w14:textId="77777777" w:rsidR="001E0F23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008B5F9" w14:textId="77777777" w:rsidR="00E96CD6" w:rsidRPr="00E96CD6" w:rsidRDefault="00E96CD6" w:rsidP="001E0F23">
      <w:pPr>
        <w:rPr>
          <w:rFonts w:ascii="TH SarabunPSK" w:eastAsia="Calibri" w:hAnsi="TH SarabunPSK" w:cs="TH SarabunPSK"/>
          <w:sz w:val="32"/>
          <w:szCs w:val="32"/>
        </w:rPr>
      </w:pPr>
    </w:p>
    <w:p w14:paraId="533E3785" w14:textId="737AA22B" w:rsidR="001E0F23" w:rsidRPr="00E96CD6" w:rsidRDefault="00B74027" w:rsidP="001E0F2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วัตถุประสงค์ของโครงการ    </w:t>
      </w:r>
    </w:p>
    <w:p w14:paraId="14E4C2A2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70B881C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0716A0D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9FE19F7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36D6C6" w14:textId="77777777" w:rsidR="001E0F23" w:rsidRPr="00E96CD6" w:rsidRDefault="001E0F23" w:rsidP="001E0F23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06DA3832" w14:textId="680242AB" w:rsidR="001E0F23" w:rsidRPr="00E96CD6" w:rsidRDefault="00B74027" w:rsidP="001E0F23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ผลผลิตของโครงการ (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</w:rPr>
        <w:t>Output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1E0F2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CAA9241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6B9BB61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E564425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80F2FF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F6D2EA" w14:textId="77777777" w:rsidR="001E0F23" w:rsidRPr="00E96CD6" w:rsidRDefault="001E0F23" w:rsidP="001E0F23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3F063047" w14:textId="44C06694" w:rsidR="001E0F23" w:rsidRPr="00E96CD6" w:rsidRDefault="00B74027" w:rsidP="001E0F23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ผลลัพธ์ของโครงการ (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</w:rPr>
        <w:t>Outcome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1E0F2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B76E264" w14:textId="777777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AD804EC" w14:textId="77777777" w:rsidR="001E0F23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93A12C9" w14:textId="77777777" w:rsidR="00E96CD6" w:rsidRDefault="00E96CD6" w:rsidP="001E0F23">
      <w:pPr>
        <w:rPr>
          <w:rFonts w:ascii="TH SarabunPSK" w:eastAsia="Calibri" w:hAnsi="TH SarabunPSK" w:cs="TH SarabunPSK"/>
          <w:sz w:val="32"/>
          <w:szCs w:val="32"/>
        </w:rPr>
      </w:pPr>
    </w:p>
    <w:p w14:paraId="63EF7046" w14:textId="77777777" w:rsidR="00E96CD6" w:rsidRPr="00E96CD6" w:rsidRDefault="00E96CD6" w:rsidP="001E0F23">
      <w:pPr>
        <w:rPr>
          <w:rFonts w:ascii="TH SarabunPSK" w:eastAsia="Calibri" w:hAnsi="TH SarabunPSK" w:cs="TH SarabunPSK"/>
          <w:sz w:val="32"/>
          <w:szCs w:val="32"/>
        </w:rPr>
      </w:pPr>
    </w:p>
    <w:p w14:paraId="5C41AF78" w14:textId="47C4A9D2" w:rsidR="001E0F23" w:rsidRPr="00E96CD6" w:rsidRDefault="00B74027" w:rsidP="001E0F23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. กลุ่มเป้าหมาย :</w:t>
      </w:r>
    </w:p>
    <w:p w14:paraId="5EF57159" w14:textId="77777777" w:rsidR="001E0F23" w:rsidRPr="00E96CD6" w:rsidRDefault="001E0F23" w:rsidP="001E0F23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="002C12EC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๖.๑</w:t>
      </w: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เชิงปริมาณ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……………..…………………………………………………………………………………………………</w:t>
      </w: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…………..</w:t>
      </w:r>
    </w:p>
    <w:p w14:paraId="090A4C9C" w14:textId="77777777" w:rsidR="001E0F23" w:rsidRDefault="001E0F23" w:rsidP="001E0F23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="002C12EC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๖.๒</w:t>
      </w: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เชิงคุณภาพ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……………..…………………………………………………………………………………...............................</w:t>
      </w:r>
    </w:p>
    <w:p w14:paraId="73B323AA" w14:textId="77777777" w:rsidR="00E96CD6" w:rsidRPr="00E96CD6" w:rsidRDefault="00E96CD6" w:rsidP="001E0F23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6B29B803" w14:textId="2F31E269" w:rsidR="001E0F23" w:rsidRDefault="00B74027" w:rsidP="001E0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E0F23" w:rsidRPr="00E96CD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พื้นที่ดำเนินการ: </w:t>
      </w:r>
      <w:r w:rsidR="001E0F23" w:rsidRPr="00E96CD6">
        <w:rPr>
          <w:rFonts w:ascii="TH SarabunPSK" w:hAnsi="TH SarabunPSK" w:cs="TH SarabunPSK"/>
          <w:sz w:val="32"/>
          <w:szCs w:val="32"/>
          <w:cs/>
        </w:rPr>
        <w:t>…………………….....................................................................................................................</w:t>
      </w:r>
    </w:p>
    <w:p w14:paraId="3A6C22B9" w14:textId="77777777" w:rsidR="00E96CD6" w:rsidRPr="00E96CD6" w:rsidRDefault="00E96CD6" w:rsidP="001E0F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8545E6" w14:textId="334F815E" w:rsidR="001E0F23" w:rsidRDefault="00B74027" w:rsidP="00E245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E0F23" w:rsidRPr="00E96CD6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 :</w:t>
      </w:r>
      <w:r w:rsidR="001E0F23" w:rsidRPr="00E96CD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14:paraId="617CF7AF" w14:textId="77777777" w:rsidR="00E96CD6" w:rsidRPr="00E96CD6" w:rsidRDefault="00E96CD6" w:rsidP="00E245CD">
      <w:pPr>
        <w:rPr>
          <w:rFonts w:ascii="TH SarabunPSK" w:hAnsi="TH SarabunPSK" w:cs="TH SarabunPSK"/>
          <w:sz w:val="32"/>
          <w:szCs w:val="32"/>
        </w:rPr>
      </w:pPr>
    </w:p>
    <w:p w14:paraId="25D7574E" w14:textId="6CEACB57" w:rsidR="001E0F23" w:rsidRPr="00E96CD6" w:rsidRDefault="00B74027" w:rsidP="001E0F23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๑๐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. ตัวชี้วัดเป้าหมายโครงการ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050"/>
        <w:gridCol w:w="2887"/>
      </w:tblGrid>
      <w:tr w:rsidR="001E0F23" w:rsidRPr="00E96CD6" w14:paraId="4561B190" w14:textId="77777777" w:rsidTr="001A43F6">
        <w:tc>
          <w:tcPr>
            <w:tcW w:w="6553" w:type="dxa"/>
            <w:gridSpan w:val="2"/>
            <w:shd w:val="clear" w:color="auto" w:fill="auto"/>
          </w:tcPr>
          <w:p w14:paraId="513D2181" w14:textId="77777777" w:rsidR="001E0F23" w:rsidRPr="00E96CD6" w:rsidRDefault="001E0F23" w:rsidP="001A43F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53" w:type="dxa"/>
            <w:shd w:val="clear" w:color="auto" w:fill="auto"/>
          </w:tcPr>
          <w:p w14:paraId="313B275C" w14:textId="77777777" w:rsidR="001E0F23" w:rsidRPr="00E96CD6" w:rsidRDefault="001E0F23" w:rsidP="001A43F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1E0F23" w:rsidRPr="00E96CD6" w14:paraId="66687212" w14:textId="77777777" w:rsidTr="001A43F6">
        <w:tc>
          <w:tcPr>
            <w:tcW w:w="3285" w:type="dxa"/>
            <w:shd w:val="clear" w:color="auto" w:fill="auto"/>
          </w:tcPr>
          <w:p w14:paraId="4FE5C38B" w14:textId="77777777" w:rsidR="001E0F23" w:rsidRPr="00E96CD6" w:rsidRDefault="001E0F23" w:rsidP="0022343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268" w:type="dxa"/>
            <w:shd w:val="clear" w:color="auto" w:fill="auto"/>
          </w:tcPr>
          <w:p w14:paraId="3C8B8A5B" w14:textId="77777777" w:rsidR="001E0F23" w:rsidRPr="00E96CD6" w:rsidRDefault="001E0F23" w:rsidP="001A43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53" w:type="dxa"/>
            <w:shd w:val="clear" w:color="auto" w:fill="auto"/>
          </w:tcPr>
          <w:p w14:paraId="50479D40" w14:textId="77777777" w:rsidR="001E0F23" w:rsidRPr="00E96CD6" w:rsidRDefault="001E0F23" w:rsidP="001A43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0F23" w:rsidRPr="00E96CD6" w14:paraId="75E537FD" w14:textId="77777777" w:rsidTr="001A43F6">
        <w:tc>
          <w:tcPr>
            <w:tcW w:w="3285" w:type="dxa"/>
            <w:shd w:val="clear" w:color="auto" w:fill="auto"/>
          </w:tcPr>
          <w:p w14:paraId="4FED03DD" w14:textId="77777777" w:rsidR="001E0F23" w:rsidRPr="00E96CD6" w:rsidRDefault="001E0F23" w:rsidP="0022343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268" w:type="dxa"/>
            <w:shd w:val="clear" w:color="auto" w:fill="auto"/>
          </w:tcPr>
          <w:p w14:paraId="52BA21A1" w14:textId="77777777" w:rsidR="001E0F23" w:rsidRPr="00E96CD6" w:rsidRDefault="001E0F23" w:rsidP="001A43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53" w:type="dxa"/>
            <w:shd w:val="clear" w:color="auto" w:fill="auto"/>
          </w:tcPr>
          <w:p w14:paraId="49A9105A" w14:textId="77777777" w:rsidR="001E0F23" w:rsidRPr="00E96CD6" w:rsidRDefault="001E0F23" w:rsidP="001A43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0F23" w:rsidRPr="00E96CD6" w14:paraId="77373248" w14:textId="77777777" w:rsidTr="001A43F6">
        <w:tc>
          <w:tcPr>
            <w:tcW w:w="3285" w:type="dxa"/>
            <w:shd w:val="clear" w:color="auto" w:fill="auto"/>
          </w:tcPr>
          <w:p w14:paraId="75A1E94E" w14:textId="77777777" w:rsidR="001E0F23" w:rsidRPr="00E96CD6" w:rsidRDefault="001E0F23" w:rsidP="0022343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3268" w:type="dxa"/>
            <w:shd w:val="clear" w:color="auto" w:fill="auto"/>
          </w:tcPr>
          <w:p w14:paraId="5F80540A" w14:textId="77777777" w:rsidR="001E0F23" w:rsidRPr="00E96CD6" w:rsidRDefault="001E0F23" w:rsidP="001A43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53" w:type="dxa"/>
            <w:shd w:val="clear" w:color="auto" w:fill="auto"/>
          </w:tcPr>
          <w:p w14:paraId="5924E377" w14:textId="77777777" w:rsidR="001E0F23" w:rsidRPr="00E96CD6" w:rsidRDefault="001E0F23" w:rsidP="001A43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0F23" w:rsidRPr="00E96CD6" w14:paraId="469B2C6E" w14:textId="77777777" w:rsidTr="001A43F6">
        <w:tc>
          <w:tcPr>
            <w:tcW w:w="3285" w:type="dxa"/>
            <w:shd w:val="clear" w:color="auto" w:fill="auto"/>
          </w:tcPr>
          <w:p w14:paraId="1B90DD22" w14:textId="77777777" w:rsidR="001E0F23" w:rsidRPr="00E96CD6" w:rsidRDefault="001E0F23" w:rsidP="0022343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3268" w:type="dxa"/>
            <w:shd w:val="clear" w:color="auto" w:fill="auto"/>
          </w:tcPr>
          <w:p w14:paraId="1F802743" w14:textId="77777777" w:rsidR="001E0F23" w:rsidRPr="00E96CD6" w:rsidRDefault="001E0F23" w:rsidP="001A43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53" w:type="dxa"/>
            <w:shd w:val="clear" w:color="auto" w:fill="auto"/>
          </w:tcPr>
          <w:p w14:paraId="126EFAE0" w14:textId="77777777" w:rsidR="001E0F23" w:rsidRPr="00E96CD6" w:rsidRDefault="001E0F23" w:rsidP="001A43F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A04559F" w14:textId="643F973F" w:rsidR="00E245CD" w:rsidRPr="00E96CD6" w:rsidRDefault="00223433" w:rsidP="001E0F2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</w:p>
    <w:p w14:paraId="2355908D" w14:textId="20E20DF3" w:rsidR="001E0F23" w:rsidRPr="00E96CD6" w:rsidRDefault="002C12EC" w:rsidP="001E0F2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="00B740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1E0F23" w:rsidRPr="00E96CD6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สรุปขั้นตอน/วิธีดำเนินการ และหมวดเงินที่ใช้: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63"/>
        <w:gridCol w:w="362"/>
        <w:gridCol w:w="372"/>
        <w:gridCol w:w="369"/>
        <w:gridCol w:w="1038"/>
        <w:gridCol w:w="1221"/>
        <w:gridCol w:w="1145"/>
        <w:gridCol w:w="746"/>
        <w:gridCol w:w="909"/>
        <w:gridCol w:w="889"/>
      </w:tblGrid>
      <w:tr w:rsidR="001E0F23" w:rsidRPr="00E96CD6" w14:paraId="44A4E179" w14:textId="77777777" w:rsidTr="001A43F6">
        <w:tc>
          <w:tcPr>
            <w:tcW w:w="2300" w:type="dxa"/>
            <w:vMerge w:val="restart"/>
            <w:shd w:val="clear" w:color="auto" w:fill="auto"/>
          </w:tcPr>
          <w:p w14:paraId="24973842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5855F6F2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4EF79E1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1509" w:type="dxa"/>
            <w:gridSpan w:val="4"/>
            <w:shd w:val="clear" w:color="auto" w:fill="auto"/>
          </w:tcPr>
          <w:p w14:paraId="22239005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ดำเนินการในไตรมาส (</w:t>
            </w: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8" w:type="dxa"/>
            <w:vMerge w:val="restart"/>
            <w:shd w:val="clear" w:color="auto" w:fill="auto"/>
          </w:tcPr>
          <w:p w14:paraId="4958DD38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 (เช่น ใคร จำนวน ครั้ง เรื่อง ฯลฯ)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712B792B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 ตำบล/อำเภอ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2BD45FEE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  <w:p w14:paraId="0D710A4D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(ระบุจำนวนเงิน : บาท)</w:t>
            </w:r>
          </w:p>
        </w:tc>
      </w:tr>
      <w:tr w:rsidR="002C12EC" w:rsidRPr="00E96CD6" w14:paraId="5EC2DD1C" w14:textId="77777777" w:rsidTr="001A43F6">
        <w:tc>
          <w:tcPr>
            <w:tcW w:w="2300" w:type="dxa"/>
            <w:vMerge/>
            <w:shd w:val="clear" w:color="auto" w:fill="auto"/>
          </w:tcPr>
          <w:p w14:paraId="046AACF6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0B7A1038" w14:textId="77777777" w:rsidR="001E0F23" w:rsidRPr="00E96CD6" w:rsidRDefault="002C12EC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</w:tcPr>
          <w:p w14:paraId="64CCE652" w14:textId="77777777" w:rsidR="001E0F23" w:rsidRPr="00E96CD6" w:rsidRDefault="002C12EC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5" w:type="dxa"/>
            <w:shd w:val="clear" w:color="auto" w:fill="auto"/>
          </w:tcPr>
          <w:p w14:paraId="23ACB78D" w14:textId="77777777" w:rsidR="001E0F23" w:rsidRPr="00E96CD6" w:rsidRDefault="002C12EC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85" w:type="dxa"/>
            <w:shd w:val="clear" w:color="auto" w:fill="auto"/>
          </w:tcPr>
          <w:p w14:paraId="340A54F2" w14:textId="77777777" w:rsidR="001E0F23" w:rsidRPr="00E96CD6" w:rsidRDefault="002C12EC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38" w:type="dxa"/>
            <w:vMerge/>
            <w:shd w:val="clear" w:color="auto" w:fill="auto"/>
          </w:tcPr>
          <w:p w14:paraId="0B698EA6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6B923BC3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640B904A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E96CD6">
              <w:rPr>
                <w:rStyle w:val="a3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797" w:type="dxa"/>
            <w:shd w:val="clear" w:color="auto" w:fill="auto"/>
          </w:tcPr>
          <w:p w14:paraId="2AAB48D1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09" w:type="dxa"/>
            <w:shd w:val="clear" w:color="auto" w:fill="auto"/>
          </w:tcPr>
          <w:p w14:paraId="08153CEA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889" w:type="dxa"/>
            <w:shd w:val="clear" w:color="auto" w:fill="auto"/>
          </w:tcPr>
          <w:p w14:paraId="31CE9F52" w14:textId="77777777" w:rsidR="001E0F23" w:rsidRPr="00E96CD6" w:rsidRDefault="001E0F23" w:rsidP="001A43F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</w:tr>
      <w:tr w:rsidR="002C12EC" w:rsidRPr="00E96CD6" w14:paraId="0260FD6A" w14:textId="77777777" w:rsidTr="001A43F6">
        <w:tc>
          <w:tcPr>
            <w:tcW w:w="2300" w:type="dxa"/>
            <w:shd w:val="clear" w:color="auto" w:fill="auto"/>
          </w:tcPr>
          <w:p w14:paraId="74A97095" w14:textId="77777777" w:rsidR="001E0F23" w:rsidRPr="00E96CD6" w:rsidRDefault="002C12EC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1E0F23"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67" w:type="dxa"/>
            <w:shd w:val="clear" w:color="auto" w:fill="auto"/>
          </w:tcPr>
          <w:p w14:paraId="2350F62C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14:paraId="7400BB24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  <w:shd w:val="clear" w:color="auto" w:fill="auto"/>
          </w:tcPr>
          <w:p w14:paraId="5B184704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5" w:type="dxa"/>
            <w:shd w:val="clear" w:color="auto" w:fill="auto"/>
          </w:tcPr>
          <w:p w14:paraId="4D6956DE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auto"/>
          </w:tcPr>
          <w:p w14:paraId="5D366A7F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0BA080E7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77DCD93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204447F6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76896DBF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1144403C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12EC" w:rsidRPr="00E96CD6" w14:paraId="1BCA1D42" w14:textId="77777777" w:rsidTr="001E0F23">
        <w:trPr>
          <w:trHeight w:val="275"/>
        </w:trPr>
        <w:tc>
          <w:tcPr>
            <w:tcW w:w="2300" w:type="dxa"/>
            <w:shd w:val="clear" w:color="auto" w:fill="auto"/>
          </w:tcPr>
          <w:p w14:paraId="5DE68726" w14:textId="77777777" w:rsidR="001E0F23" w:rsidRPr="00E96CD6" w:rsidRDefault="002C12EC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1E0F23"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67" w:type="dxa"/>
            <w:shd w:val="clear" w:color="auto" w:fill="auto"/>
          </w:tcPr>
          <w:p w14:paraId="6FDBAD1F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14:paraId="598D79D1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  <w:shd w:val="clear" w:color="auto" w:fill="auto"/>
          </w:tcPr>
          <w:p w14:paraId="238734FF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5" w:type="dxa"/>
            <w:shd w:val="clear" w:color="auto" w:fill="auto"/>
          </w:tcPr>
          <w:p w14:paraId="1508EDF6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auto"/>
          </w:tcPr>
          <w:p w14:paraId="129DA93F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4572962D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57F81057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6297CB32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745B2516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67AABAB8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12EC" w:rsidRPr="00E96CD6" w14:paraId="022B1A82" w14:textId="77777777" w:rsidTr="001E0F23">
        <w:trPr>
          <w:trHeight w:val="323"/>
        </w:trPr>
        <w:tc>
          <w:tcPr>
            <w:tcW w:w="2300" w:type="dxa"/>
            <w:shd w:val="clear" w:color="auto" w:fill="auto"/>
          </w:tcPr>
          <w:p w14:paraId="33D11C7B" w14:textId="77777777" w:rsidR="001E0F23" w:rsidRPr="00E96CD6" w:rsidRDefault="002C12EC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="001E0F23"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67" w:type="dxa"/>
            <w:shd w:val="clear" w:color="auto" w:fill="auto"/>
          </w:tcPr>
          <w:p w14:paraId="783E7AAA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14:paraId="0FF4BFC0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  <w:shd w:val="clear" w:color="auto" w:fill="auto"/>
          </w:tcPr>
          <w:p w14:paraId="3B6CE31F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5" w:type="dxa"/>
            <w:shd w:val="clear" w:color="auto" w:fill="auto"/>
          </w:tcPr>
          <w:p w14:paraId="5B51E2D8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auto"/>
          </w:tcPr>
          <w:p w14:paraId="6F78565A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7695AB62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66DCD5FF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410A7A2B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49FD97FD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20BCB2FB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12EC" w:rsidRPr="00E96CD6" w14:paraId="17AA5939" w14:textId="77777777" w:rsidTr="001A43F6">
        <w:tc>
          <w:tcPr>
            <w:tcW w:w="2300" w:type="dxa"/>
            <w:shd w:val="clear" w:color="auto" w:fill="auto"/>
          </w:tcPr>
          <w:p w14:paraId="4AA4A01A" w14:textId="77777777" w:rsidR="001E0F23" w:rsidRPr="00E96CD6" w:rsidRDefault="002C12EC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="001E0F23"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67" w:type="dxa"/>
            <w:shd w:val="clear" w:color="auto" w:fill="auto"/>
          </w:tcPr>
          <w:p w14:paraId="289EEC1A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14:paraId="73D46614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  <w:shd w:val="clear" w:color="auto" w:fill="auto"/>
          </w:tcPr>
          <w:p w14:paraId="365CF5CB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5" w:type="dxa"/>
            <w:shd w:val="clear" w:color="auto" w:fill="auto"/>
          </w:tcPr>
          <w:p w14:paraId="274E2F36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auto"/>
          </w:tcPr>
          <w:p w14:paraId="7D75E283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2E7FA8C3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727A0D57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4F5EADE7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7E4254F3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51C1ECE8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12EC" w:rsidRPr="00E96CD6" w14:paraId="257FFC4B" w14:textId="77777777" w:rsidTr="001E0F23">
        <w:trPr>
          <w:trHeight w:val="263"/>
        </w:trPr>
        <w:tc>
          <w:tcPr>
            <w:tcW w:w="2300" w:type="dxa"/>
            <w:shd w:val="clear" w:color="auto" w:fill="auto"/>
          </w:tcPr>
          <w:p w14:paraId="7D2DAA7B" w14:textId="77777777" w:rsidR="001E0F23" w:rsidRPr="00E96CD6" w:rsidRDefault="002C12EC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="001E0F23" w:rsidRPr="00E96C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67" w:type="dxa"/>
            <w:shd w:val="clear" w:color="auto" w:fill="auto"/>
          </w:tcPr>
          <w:p w14:paraId="5BF23B86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2" w:type="dxa"/>
            <w:shd w:val="clear" w:color="auto" w:fill="auto"/>
          </w:tcPr>
          <w:p w14:paraId="76E273D8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  <w:shd w:val="clear" w:color="auto" w:fill="auto"/>
          </w:tcPr>
          <w:p w14:paraId="68832272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5" w:type="dxa"/>
            <w:shd w:val="clear" w:color="auto" w:fill="auto"/>
          </w:tcPr>
          <w:p w14:paraId="09CD6EB9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auto"/>
          </w:tcPr>
          <w:p w14:paraId="291D53A0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651DDF3D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460A1741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0C2AE844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651D2F66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2BB04CD3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0F23" w:rsidRPr="00E96CD6" w14:paraId="1689608E" w14:textId="77777777" w:rsidTr="001A43F6">
        <w:tc>
          <w:tcPr>
            <w:tcW w:w="6273" w:type="dxa"/>
            <w:gridSpan w:val="7"/>
            <w:shd w:val="clear" w:color="auto" w:fill="auto"/>
          </w:tcPr>
          <w:p w14:paraId="39FE8138" w14:textId="77777777" w:rsidR="001E0F23" w:rsidRPr="00E96CD6" w:rsidRDefault="001E0F23" w:rsidP="001A43F6">
            <w:pPr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45" w:type="dxa"/>
            <w:shd w:val="clear" w:color="auto" w:fill="auto"/>
          </w:tcPr>
          <w:p w14:paraId="73B00F1E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4440E091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07F3FF75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369BEABF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0F23" w:rsidRPr="00E96CD6" w14:paraId="27A5F9ED" w14:textId="77777777" w:rsidTr="001A43F6">
        <w:tc>
          <w:tcPr>
            <w:tcW w:w="6273" w:type="dxa"/>
            <w:gridSpan w:val="7"/>
            <w:shd w:val="clear" w:color="auto" w:fill="auto"/>
          </w:tcPr>
          <w:p w14:paraId="2F49DFC9" w14:textId="77777777" w:rsidR="001E0F23" w:rsidRPr="00E96CD6" w:rsidRDefault="001E0F23" w:rsidP="001A43F6">
            <w:pPr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96C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งบประมาณรวมทั้งโครงการ</w:t>
            </w:r>
          </w:p>
        </w:tc>
        <w:tc>
          <w:tcPr>
            <w:tcW w:w="1145" w:type="dxa"/>
            <w:shd w:val="clear" w:color="auto" w:fill="auto"/>
          </w:tcPr>
          <w:p w14:paraId="401ADE56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61D06B8C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14:paraId="13BABFB1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shd w:val="clear" w:color="auto" w:fill="auto"/>
          </w:tcPr>
          <w:p w14:paraId="7E589701" w14:textId="77777777" w:rsidR="001E0F23" w:rsidRPr="00E96CD6" w:rsidRDefault="001E0F23" w:rsidP="001A43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236E4AC" w14:textId="77777777" w:rsidR="00E96CD6" w:rsidRDefault="00E96CD6" w:rsidP="001E0F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571B69E" w14:textId="3204F204" w:rsidR="001E0F23" w:rsidRPr="00B74027" w:rsidRDefault="002C12EC" w:rsidP="001E0F2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7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="00B74027" w:rsidRPr="00B740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1E0F23" w:rsidRPr="00B74027">
        <w:rPr>
          <w:rFonts w:ascii="TH SarabunPSK" w:eastAsia="Calibri" w:hAnsi="TH SarabunPSK" w:cs="TH SarabunPSK"/>
          <w:b/>
          <w:bCs/>
          <w:sz w:val="32"/>
          <w:szCs w:val="32"/>
          <w:cs/>
        </w:rPr>
        <w:t>.การติดตามผลและประเมินผล</w:t>
      </w:r>
    </w:p>
    <w:p w14:paraId="167783BF" w14:textId="783DB68A" w:rsidR="001E0F23" w:rsidRDefault="001E0F23" w:rsidP="00E25451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การสังเกตหรือการสัมภาษณ์หรือแบบสอบถามหรือแบบทดสอบ      (ใช้อย่</w:t>
      </w:r>
      <w:r w:rsidR="00E25451" w:rsidRPr="00E96CD6">
        <w:rPr>
          <w:rFonts w:ascii="TH SarabunPSK" w:eastAsia="Calibri" w:hAnsi="TH SarabunPSK" w:cs="TH SarabunPSK"/>
          <w:sz w:val="32"/>
          <w:szCs w:val="32"/>
          <w:cs/>
        </w:rPr>
        <w:t>างใดอย่างหนึ่งหรือหลายอย่าง ซึ่ง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จะต้องสอดคล้องกับวัตถุประสงค์ของโครงการ)</w:t>
      </w:r>
    </w:p>
    <w:p w14:paraId="5EEF43C5" w14:textId="77777777" w:rsidR="00E96CD6" w:rsidRPr="00E96CD6" w:rsidRDefault="00E96CD6" w:rsidP="00E25451">
      <w:pPr>
        <w:rPr>
          <w:rFonts w:ascii="TH SarabunPSK" w:eastAsia="Calibri" w:hAnsi="TH SarabunPSK" w:cs="TH SarabunPSK"/>
          <w:sz w:val="32"/>
          <w:szCs w:val="32"/>
        </w:rPr>
      </w:pPr>
    </w:p>
    <w:p w14:paraId="589C7DFC" w14:textId="77777777" w:rsidR="00E25451" w:rsidRPr="00E96CD6" w:rsidRDefault="00E25451" w:rsidP="00E25451">
      <w:pPr>
        <w:ind w:left="720"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C07B9A1" w14:textId="77777777" w:rsidR="00E96CD6" w:rsidRDefault="00E96CD6" w:rsidP="00E25451">
      <w:pPr>
        <w:ind w:left="720"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691FE4" w14:textId="77777777" w:rsidR="00E96CD6" w:rsidRDefault="00E96CD6" w:rsidP="00E25451">
      <w:pPr>
        <w:ind w:left="720"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B536DA4" w14:textId="3F1C55CB" w:rsidR="001E0F23" w:rsidRPr="00E96CD6" w:rsidRDefault="001E0F23" w:rsidP="00E25451">
      <w:pPr>
        <w:ind w:left="720" w:firstLine="72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ลงชื่อ.......................................................ผู้เสนอโครงการ</w:t>
      </w:r>
    </w:p>
    <w:p w14:paraId="0AA21329" w14:textId="3D1413A1" w:rsidR="001E0F23" w:rsidRPr="00E96CD6" w:rsidRDefault="001E0F23" w:rsidP="00E2545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(...........................................................)</w:t>
      </w:r>
    </w:p>
    <w:p w14:paraId="06C5C990" w14:textId="4641DAE2" w:rsidR="001E0F23" w:rsidRPr="00E96CD6" w:rsidRDefault="001E0F23" w:rsidP="00E2545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ประธานชมรมวิชาชีพ</w:t>
      </w:r>
      <w:r w:rsidR="00223433" w:rsidRPr="00E96CD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……</w:t>
      </w:r>
      <w:r w:rsidR="00223433" w:rsidRPr="00E96CD6">
        <w:rPr>
          <w:rFonts w:ascii="TH SarabunPSK" w:eastAsia="Calibri" w:hAnsi="TH SarabunPSK" w:cs="TH SarabunPSK"/>
          <w:sz w:val="32"/>
          <w:szCs w:val="32"/>
          <w:cs/>
        </w:rPr>
        <w:t>………………</w:t>
      </w:r>
    </w:p>
    <w:p w14:paraId="6CD25F98" w14:textId="069A0783" w:rsidR="001E0F23" w:rsidRPr="00E96CD6" w:rsidRDefault="001E0F23" w:rsidP="00E2545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วันที่..........เดือน...................</w:t>
      </w:r>
      <w:proofErr w:type="spellStart"/>
      <w:r w:rsidRPr="00E96CD6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="00E25451" w:rsidRPr="00E96CD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</w:t>
      </w:r>
    </w:p>
    <w:p w14:paraId="5DAA3298" w14:textId="77777777" w:rsidR="001E0F23" w:rsidRPr="00E96CD6" w:rsidRDefault="001E0F23" w:rsidP="001E0F23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563CC1B" w14:textId="6CC80573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ลงชื่</w:t>
      </w:r>
      <w:r w:rsidR="00B74027">
        <w:rPr>
          <w:rFonts w:ascii="TH SarabunPSK" w:eastAsia="Calibri" w:hAnsi="TH SarabunPSK" w:cs="TH SarabunPSK"/>
          <w:sz w:val="32"/>
          <w:szCs w:val="32"/>
          <w:cs/>
        </w:rPr>
        <w:t>อ............................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....................ผู้เห็นชอบโครงการ   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ผู้เห็นชอบโครงการ</w:t>
      </w:r>
    </w:p>
    <w:p w14:paraId="409A0E50" w14:textId="5086037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(............................</w:t>
      </w:r>
      <w:r w:rsidR="00223433" w:rsidRPr="00E96CD6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..)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D7D64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B740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22343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3500F3" w:rsidRPr="00E96CD6">
        <w:rPr>
          <w:rFonts w:ascii="TH SarabunPSK" w:eastAsia="Calibri" w:hAnsi="TH SarabunPSK" w:cs="TH SarabunPSK"/>
          <w:sz w:val="32"/>
          <w:szCs w:val="32"/>
          <w:cs/>
        </w:rPr>
        <w:t>นางสาวพัชยา  เพชร์พิชัย</w:t>
      </w:r>
      <w:r w:rsidR="00764F15" w:rsidRPr="00E96CD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74D4DBC" w14:textId="1833759D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ครูที่ปรึกษาชมรมวิชาชีพ</w:t>
      </w:r>
      <w:r w:rsidR="00223433" w:rsidRPr="00E96CD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…….</w:t>
      </w:r>
      <w:r w:rsidR="00223433" w:rsidRPr="00E96CD6">
        <w:rPr>
          <w:rFonts w:ascii="TH SarabunPSK" w:eastAsia="Calibri" w:hAnsi="TH SarabunPSK" w:cs="TH SarabunPSK"/>
          <w:sz w:val="32"/>
          <w:szCs w:val="32"/>
          <w:cs/>
        </w:rPr>
        <w:t>…………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223433"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23433" w:rsidRPr="00E96CD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3500F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หัวหน้างานกิจกรรมนักเรียน นักศึกษา                           </w:t>
      </w:r>
      <w:r w:rsidR="006D7D64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วันที่..........เดือน.........</w:t>
      </w:r>
      <w:r w:rsidR="006D7D64" w:rsidRPr="00E96CD6">
        <w:rPr>
          <w:rFonts w:ascii="TH SarabunPSK" w:eastAsia="Calibri" w:hAnsi="TH SarabunPSK" w:cs="TH SarabunPSK"/>
          <w:sz w:val="32"/>
          <w:szCs w:val="32"/>
          <w:cs/>
        </w:rPr>
        <w:t>..........พ.ศ................</w:t>
      </w:r>
      <w:r w:rsidR="006D7D64"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6D7D64" w:rsidRPr="00E96CD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วันที่................เดือน..........................พ.ศ................</w:t>
      </w:r>
    </w:p>
    <w:p w14:paraId="3BABE643" w14:textId="57AA1157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</w:p>
    <w:p w14:paraId="326823DA" w14:textId="77777777" w:rsidR="003500F3" w:rsidRPr="00E96CD6" w:rsidRDefault="003500F3" w:rsidP="001E0F23">
      <w:pPr>
        <w:rPr>
          <w:rFonts w:ascii="TH SarabunPSK" w:eastAsia="Calibri" w:hAnsi="TH SarabunPSK" w:cs="TH SarabunPSK"/>
          <w:sz w:val="32"/>
          <w:szCs w:val="32"/>
        </w:rPr>
      </w:pPr>
    </w:p>
    <w:p w14:paraId="4CAD5E53" w14:textId="28130CC1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ลงชื่อ....</w:t>
      </w:r>
      <w:r w:rsidR="00B74027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.............ผู้เห็นชอบโครงการ   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="00B7402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.................ผู้เห็นชอบโครงการ</w:t>
      </w:r>
    </w:p>
    <w:p w14:paraId="320862A8" w14:textId="3B914C30" w:rsidR="001E0F23" w:rsidRPr="00E96CD6" w:rsidRDefault="001E0F23" w:rsidP="001E0F23">
      <w:pPr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="003500F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3500F3" w:rsidRPr="00E96CD6">
        <w:rPr>
          <w:rFonts w:ascii="TH SarabunPSK" w:eastAsia="Calibri" w:hAnsi="TH SarabunPSK" w:cs="TH SarabunPSK"/>
          <w:sz w:val="32"/>
          <w:szCs w:val="32"/>
          <w:cs/>
        </w:rPr>
        <w:t>นายวิเชียร  ถมจอหอ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)                   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22343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3500F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="00A5048B" w:rsidRPr="00E96CD6">
        <w:rPr>
          <w:rFonts w:ascii="TH SarabunPSK" w:eastAsia="Calibri" w:hAnsi="TH SarabunPSK" w:cs="TH SarabunPSK"/>
          <w:sz w:val="32"/>
          <w:szCs w:val="32"/>
          <w:cs/>
        </w:rPr>
        <w:t>วิเชียร  ถมจอหอ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0AF60C4" w14:textId="2E5E845A" w:rsidR="001E0F23" w:rsidRPr="00E96CD6" w:rsidRDefault="00223433" w:rsidP="001E0F23">
      <w:pPr>
        <w:tabs>
          <w:tab w:val="left" w:pos="0"/>
        </w:tabs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500F3" w:rsidRPr="00E96CD6">
        <w:rPr>
          <w:rFonts w:ascii="TH SarabunPSK" w:eastAsia="Calibri" w:hAnsi="TH SarabunPSK" w:cs="TH SarabunPSK"/>
          <w:sz w:val="32"/>
          <w:szCs w:val="32"/>
          <w:cs/>
        </w:rPr>
        <w:t>รองผู้อำนวยการ ฝ่ายพัฒนากิจการนักเรียน นักศึกษา</w:t>
      </w:r>
      <w:r w:rsidR="003500F3" w:rsidRPr="00E96C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00F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     รองประธานคณะกรรมการบริหาร อวท.        </w:t>
      </w:r>
      <w:r w:rsidR="001E0F2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3500F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="001E0F23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วันที่..........เดือน....................พ.ศ................                       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>วันที่..</w:t>
      </w:r>
      <w:r w:rsidR="00E96CD6">
        <w:rPr>
          <w:rFonts w:ascii="TH SarabunPSK" w:eastAsia="Calibri" w:hAnsi="TH SarabunPSK" w:cs="TH SarabunPSK"/>
          <w:sz w:val="32"/>
          <w:szCs w:val="32"/>
          <w:cs/>
        </w:rPr>
        <w:t>..............เดือน........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>.............พ.ศ................</w:t>
      </w:r>
    </w:p>
    <w:p w14:paraId="7290C5D0" w14:textId="77777777" w:rsidR="00E25451" w:rsidRPr="00E96CD6" w:rsidRDefault="00E25451" w:rsidP="001E0F23">
      <w:pPr>
        <w:tabs>
          <w:tab w:val="left" w:pos="0"/>
        </w:tabs>
        <w:rPr>
          <w:rFonts w:ascii="TH SarabunPSK" w:eastAsia="Calibri" w:hAnsi="TH SarabunPSK" w:cs="TH SarabunPSK"/>
          <w:sz w:val="32"/>
          <w:szCs w:val="32"/>
          <w:cs/>
        </w:rPr>
      </w:pPr>
    </w:p>
    <w:p w14:paraId="0F29F509" w14:textId="77777777" w:rsidR="003500F3" w:rsidRPr="00E96CD6" w:rsidRDefault="001E0F23" w:rsidP="001E0F23">
      <w:pPr>
        <w:tabs>
          <w:tab w:val="left" w:pos="0"/>
        </w:tabs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6C2CBC8E" w14:textId="3701BC2B" w:rsidR="00E245CD" w:rsidRPr="00E96CD6" w:rsidRDefault="00E25451" w:rsidP="00E25451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="001E0F23" w:rsidRPr="00E96CD6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ลงชื่อ.....................................................ผู้อนุมัติโครงการ</w:t>
      </w:r>
    </w:p>
    <w:p w14:paraId="0B4A82EF" w14:textId="09AD82D0" w:rsidR="001E0F23" w:rsidRPr="00E96CD6" w:rsidRDefault="001E0F23" w:rsidP="00E25451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25451" w:rsidRPr="00E96CD6">
        <w:rPr>
          <w:rFonts w:ascii="TH SarabunPSK" w:eastAsia="Calibri" w:hAnsi="TH SarabunPSK" w:cs="TH SarabunPSK"/>
          <w:sz w:val="32"/>
          <w:szCs w:val="32"/>
          <w:cs/>
        </w:rPr>
        <w:t>นาย</w:t>
      </w:r>
      <w:proofErr w:type="spellStart"/>
      <w:r w:rsidR="00E25451" w:rsidRPr="00E96CD6">
        <w:rPr>
          <w:rFonts w:ascii="TH SarabunPSK" w:eastAsia="Calibri" w:hAnsi="TH SarabunPSK" w:cs="TH SarabunPSK"/>
          <w:sz w:val="32"/>
          <w:szCs w:val="32"/>
          <w:cs/>
        </w:rPr>
        <w:t>ประดิษฐ</w:t>
      </w:r>
      <w:proofErr w:type="spellEnd"/>
      <w:r w:rsidR="00E25451" w:rsidRPr="00E96CD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proofErr w:type="spellStart"/>
      <w:r w:rsidR="00E25451" w:rsidRPr="00E96CD6">
        <w:rPr>
          <w:rFonts w:ascii="TH SarabunPSK" w:eastAsia="Calibri" w:hAnsi="TH SarabunPSK" w:cs="TH SarabunPSK"/>
          <w:sz w:val="32"/>
          <w:szCs w:val="32"/>
          <w:cs/>
        </w:rPr>
        <w:t>ฮก</w:t>
      </w:r>
      <w:proofErr w:type="spellEnd"/>
      <w:r w:rsidR="00E25451" w:rsidRPr="00E96CD6">
        <w:rPr>
          <w:rFonts w:ascii="TH SarabunPSK" w:eastAsia="Calibri" w:hAnsi="TH SarabunPSK" w:cs="TH SarabunPSK"/>
          <w:sz w:val="32"/>
          <w:szCs w:val="32"/>
          <w:cs/>
        </w:rPr>
        <w:t>ทา</w:t>
      </w:r>
      <w:r w:rsidRPr="00E96CD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7193691" w14:textId="77777777" w:rsidR="006D7D64" w:rsidRPr="00E96CD6" w:rsidRDefault="001E0F23" w:rsidP="00E25451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ผู้อำนวยการวิทยาลัย</w:t>
      </w:r>
      <w:r w:rsidR="00E245CD" w:rsidRPr="00E96CD6">
        <w:rPr>
          <w:rFonts w:ascii="TH SarabunPSK" w:eastAsia="Calibri" w:hAnsi="TH SarabunPSK" w:cs="TH SarabunPSK"/>
          <w:sz w:val="32"/>
          <w:szCs w:val="32"/>
          <w:cs/>
        </w:rPr>
        <w:t>วิทยาลัยสารพัดช่างตราด</w:t>
      </w:r>
    </w:p>
    <w:p w14:paraId="0A41E07C" w14:textId="23D4424C" w:rsidR="006D7D64" w:rsidRPr="00E96CD6" w:rsidRDefault="006D7D64" w:rsidP="00E25451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ประธานคณะกรรมการบริหารองค์การนักวิชาชีพในอนาคตแห่งประเทศไทย</w:t>
      </w:r>
    </w:p>
    <w:p w14:paraId="448DBB4E" w14:textId="608023C0" w:rsidR="001E0F23" w:rsidRPr="00E96CD6" w:rsidRDefault="006D7D64" w:rsidP="00E25451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วิทยาลัยสารพัดช่างตราด</w:t>
      </w:r>
    </w:p>
    <w:p w14:paraId="101044B5" w14:textId="092C193E" w:rsidR="00A568FC" w:rsidRPr="00E96CD6" w:rsidRDefault="001E0F23" w:rsidP="00E25451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96CD6">
        <w:rPr>
          <w:rFonts w:ascii="TH SarabunPSK" w:eastAsia="Calibri" w:hAnsi="TH SarabunPSK" w:cs="TH SarabunPSK"/>
          <w:sz w:val="32"/>
          <w:szCs w:val="32"/>
          <w:cs/>
        </w:rPr>
        <w:t>วันที่................เดือน..........................พ.ศ...............</w:t>
      </w:r>
    </w:p>
    <w:sectPr w:rsidR="00A568FC" w:rsidRPr="00E96CD6" w:rsidSect="001E0F23"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23"/>
    <w:rsid w:val="001E0F23"/>
    <w:rsid w:val="00223433"/>
    <w:rsid w:val="002929C1"/>
    <w:rsid w:val="002C12EC"/>
    <w:rsid w:val="003319AF"/>
    <w:rsid w:val="003500F3"/>
    <w:rsid w:val="003D25F1"/>
    <w:rsid w:val="005D1187"/>
    <w:rsid w:val="006760BE"/>
    <w:rsid w:val="006D7D64"/>
    <w:rsid w:val="00764F15"/>
    <w:rsid w:val="00A5048B"/>
    <w:rsid w:val="00A568FC"/>
    <w:rsid w:val="00B74027"/>
    <w:rsid w:val="00E245CD"/>
    <w:rsid w:val="00E25451"/>
    <w:rsid w:val="00E82C9E"/>
    <w:rsid w:val="00E86ACC"/>
    <w:rsid w:val="00E96CD6"/>
    <w:rsid w:val="00F409D8"/>
    <w:rsid w:val="00F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FFCD"/>
  <w15:docId w15:val="{86AED783-88D7-4AA6-A52A-19C0596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23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E0F23"/>
  </w:style>
  <w:style w:type="paragraph" w:styleId="a4">
    <w:name w:val="Balloon Text"/>
    <w:basedOn w:val="a"/>
    <w:link w:val="a5"/>
    <w:uiPriority w:val="99"/>
    <w:semiHidden/>
    <w:unhideWhenUsed/>
    <w:rsid w:val="00E86ACC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86AC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TratPT</dc:creator>
  <cp:lastModifiedBy>Dell</cp:lastModifiedBy>
  <cp:revision>5</cp:revision>
  <cp:lastPrinted>2020-05-19T06:57:00Z</cp:lastPrinted>
  <dcterms:created xsi:type="dcterms:W3CDTF">2021-05-08T12:06:00Z</dcterms:created>
  <dcterms:modified xsi:type="dcterms:W3CDTF">2021-05-31T06:44:00Z</dcterms:modified>
</cp:coreProperties>
</file>